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10" w:rsidRDefault="00F67910" w:rsidP="00F67910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</w:p>
    <w:p w:rsidR="00F67910" w:rsidRPr="00B330B6" w:rsidRDefault="00F67910" w:rsidP="00F67910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第六届</w:t>
      </w:r>
      <w:r w:rsidRPr="00B330B6">
        <w:rPr>
          <w:rFonts w:hint="eastAsia"/>
          <w:b/>
          <w:sz w:val="32"/>
          <w:szCs w:val="28"/>
        </w:rPr>
        <w:t>上海大学生创新创业论坛优秀项目推荐汇总表</w:t>
      </w:r>
    </w:p>
    <w:p w:rsidR="00F67910" w:rsidRPr="00B330B6" w:rsidRDefault="00F67910" w:rsidP="00F67910">
      <w:pPr>
        <w:rPr>
          <w:rFonts w:hint="eastAsia"/>
          <w:b/>
          <w:sz w:val="28"/>
        </w:rPr>
      </w:pPr>
      <w:r w:rsidRPr="00B330B6">
        <w:rPr>
          <w:rFonts w:hint="eastAsia"/>
          <w:b/>
          <w:sz w:val="28"/>
        </w:rPr>
        <w:t>推荐</w:t>
      </w:r>
      <w:r>
        <w:rPr>
          <w:rFonts w:hint="eastAsia"/>
          <w:b/>
          <w:sz w:val="28"/>
        </w:rPr>
        <w:t>学院</w:t>
      </w:r>
      <w:r w:rsidRPr="006F1899">
        <w:rPr>
          <w:rFonts w:hint="eastAsia"/>
          <w:b/>
          <w:sz w:val="24"/>
        </w:rPr>
        <w:t>（盖章）</w:t>
      </w:r>
      <w:r w:rsidRPr="00B330B6">
        <w:rPr>
          <w:rFonts w:hint="eastAsia"/>
          <w:b/>
          <w:sz w:val="28"/>
        </w:rPr>
        <w:t>：</w:t>
      </w:r>
      <w:r w:rsidRPr="00B330B6">
        <w:rPr>
          <w:rFonts w:hint="eastAsia"/>
          <w:b/>
          <w:sz w:val="28"/>
        </w:rPr>
        <w:t xml:space="preserve">                                          </w:t>
      </w:r>
    </w:p>
    <w:tbl>
      <w:tblPr>
        <w:tblW w:w="1447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2037"/>
        <w:gridCol w:w="992"/>
        <w:gridCol w:w="1797"/>
        <w:gridCol w:w="1414"/>
        <w:gridCol w:w="1750"/>
        <w:gridCol w:w="1276"/>
        <w:gridCol w:w="1276"/>
        <w:gridCol w:w="3129"/>
      </w:tblGrid>
      <w:tr w:rsidR="00F67910" w:rsidTr="000C0205">
        <w:trPr>
          <w:trHeight w:val="771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37" w:type="dxa"/>
            <w:vAlign w:val="center"/>
          </w:tcPr>
          <w:p w:rsidR="00F67910" w:rsidRDefault="00F67910" w:rsidP="000C0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:rsidR="00F67910" w:rsidRDefault="00F67910" w:rsidP="000C0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414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F67910" w:rsidRDefault="00F67910" w:rsidP="000C0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指导教师及职称</w:t>
            </w:r>
          </w:p>
        </w:tc>
        <w:tc>
          <w:tcPr>
            <w:tcW w:w="1276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立项年度</w:t>
            </w:r>
          </w:p>
        </w:tc>
        <w:tc>
          <w:tcPr>
            <w:tcW w:w="3129" w:type="dxa"/>
            <w:vAlign w:val="center"/>
          </w:tcPr>
          <w:p w:rsidR="00F67910" w:rsidRDefault="00F67910" w:rsidP="000C02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  <w:p w:rsidR="00F67910" w:rsidRDefault="00F67910" w:rsidP="000C0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（展板项目需要现场演示的请详细说明场地、设备要求）</w:t>
            </w:r>
          </w:p>
        </w:tc>
      </w:tr>
      <w:tr w:rsidR="00F67910" w:rsidTr="000C0205">
        <w:trPr>
          <w:trHeight w:val="624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创新报告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</w:tcPr>
          <w:p w:rsidR="00F67910" w:rsidRDefault="00F67910" w:rsidP="000C0205">
            <w:pPr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179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414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50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3129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</w:tr>
      <w:tr w:rsidR="00F67910" w:rsidTr="000C0205">
        <w:trPr>
          <w:trHeight w:val="624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创新报告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03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9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414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50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3129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</w:tr>
      <w:tr w:rsidR="00F67910" w:rsidTr="000C0205">
        <w:trPr>
          <w:trHeight w:val="624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展板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9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414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50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3129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</w:tr>
      <w:tr w:rsidR="00F67910" w:rsidTr="000C0205">
        <w:trPr>
          <w:trHeight w:val="624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展板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03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9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414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50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3129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</w:tr>
      <w:tr w:rsidR="00F67910" w:rsidTr="000C0205">
        <w:trPr>
          <w:trHeight w:val="624"/>
          <w:jc w:val="center"/>
        </w:trPr>
        <w:tc>
          <w:tcPr>
            <w:tcW w:w="799" w:type="dxa"/>
            <w:vAlign w:val="center"/>
          </w:tcPr>
          <w:p w:rsidR="00F67910" w:rsidRDefault="00F67910" w:rsidP="000C0205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创业报告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97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414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750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  <w:tc>
          <w:tcPr>
            <w:tcW w:w="3129" w:type="dxa"/>
          </w:tcPr>
          <w:p w:rsidR="00F67910" w:rsidRDefault="00F67910" w:rsidP="000C0205">
            <w:pPr>
              <w:jc w:val="left"/>
              <w:rPr>
                <w:b/>
                <w:szCs w:val="21"/>
              </w:rPr>
            </w:pPr>
          </w:p>
        </w:tc>
      </w:tr>
    </w:tbl>
    <w:p w:rsidR="00F67910" w:rsidRDefault="00F67910" w:rsidP="00F67910">
      <w:pPr>
        <w:spacing w:line="32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填表人：</w:t>
      </w:r>
    </w:p>
    <w:p w:rsidR="00F67910" w:rsidRDefault="00F67910" w:rsidP="00F67910">
      <w:pPr>
        <w:spacing w:line="320" w:lineRule="exact"/>
        <w:jc w:val="left"/>
        <w:rPr>
          <w:rFonts w:hint="eastAsia"/>
          <w:sz w:val="24"/>
        </w:rPr>
      </w:pPr>
    </w:p>
    <w:p w:rsidR="00F67910" w:rsidRDefault="00F67910" w:rsidP="00F67910">
      <w:pPr>
        <w:jc w:val="left"/>
        <w:rPr>
          <w:sz w:val="24"/>
        </w:rPr>
      </w:pPr>
      <w:r>
        <w:rPr>
          <w:rFonts w:hint="eastAsia"/>
          <w:b/>
          <w:sz w:val="24"/>
        </w:rPr>
        <w:t>院部联系人：</w:t>
      </w:r>
      <w:r>
        <w:rPr>
          <w:rFonts w:hint="eastAsia"/>
          <w:b/>
          <w:sz w:val="24"/>
        </w:rPr>
        <w:t xml:space="preserve">             </w:t>
      </w:r>
      <w:r>
        <w:rPr>
          <w:rFonts w:hint="eastAsia"/>
          <w:b/>
          <w:sz w:val="24"/>
        </w:rPr>
        <w:t>办公电话：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手机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电子邮件：</w:t>
      </w:r>
    </w:p>
    <w:p w:rsidR="00F67910" w:rsidRPr="00F67910" w:rsidRDefault="00F67910" w:rsidP="00F67910">
      <w:pPr>
        <w:rPr>
          <w:sz w:val="24"/>
        </w:rPr>
      </w:pPr>
    </w:p>
    <w:p w:rsidR="00F67910" w:rsidRPr="00F67910" w:rsidRDefault="00F67910" w:rsidP="00F67910">
      <w:pPr>
        <w:rPr>
          <w:sz w:val="24"/>
        </w:rPr>
      </w:pPr>
    </w:p>
    <w:p w:rsidR="00F67910" w:rsidRDefault="00F67910" w:rsidP="00F67910">
      <w:pPr>
        <w:rPr>
          <w:sz w:val="24"/>
        </w:rPr>
      </w:pPr>
    </w:p>
    <w:p w:rsidR="00B72561" w:rsidRPr="00F67910" w:rsidRDefault="00F67910" w:rsidP="00F67910">
      <w:pPr>
        <w:tabs>
          <w:tab w:val="left" w:pos="930"/>
        </w:tabs>
      </w:pPr>
      <w:r>
        <w:rPr>
          <w:sz w:val="24"/>
        </w:rPr>
        <w:tab/>
      </w:r>
    </w:p>
    <w:sectPr w:rsidR="00B72561" w:rsidRPr="00F67910" w:rsidSect="00F67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61" w:rsidRDefault="00B72561" w:rsidP="00F67910">
      <w:r>
        <w:separator/>
      </w:r>
    </w:p>
  </w:endnote>
  <w:endnote w:type="continuationSeparator" w:id="1">
    <w:p w:rsidR="00B72561" w:rsidRDefault="00B72561" w:rsidP="00F6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61" w:rsidRDefault="00B72561" w:rsidP="00F67910">
      <w:r>
        <w:separator/>
      </w:r>
    </w:p>
  </w:footnote>
  <w:footnote w:type="continuationSeparator" w:id="1">
    <w:p w:rsidR="00B72561" w:rsidRDefault="00B72561" w:rsidP="00F67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910"/>
    <w:rsid w:val="00B72561"/>
    <w:rsid w:val="00F6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2019-01-16T07:08:00Z</dcterms:created>
  <dcterms:modified xsi:type="dcterms:W3CDTF">2019-01-16T07:09:00Z</dcterms:modified>
</cp:coreProperties>
</file>