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6B9" w:rsidRDefault="00B466B9" w:rsidP="00B466B9">
      <w:pPr>
        <w:widowControl/>
        <w:jc w:val="left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附件</w:t>
      </w:r>
      <w:r>
        <w:rPr>
          <w:rFonts w:ascii="仿宋_GB2312" w:eastAsia="仿宋_GB2312" w:hAnsi="仿宋_GB2312"/>
          <w:sz w:val="32"/>
          <w:szCs w:val="32"/>
        </w:rPr>
        <w:t>2</w:t>
      </w:r>
    </w:p>
    <w:tbl>
      <w:tblPr>
        <w:tblpPr w:leftFromText="180" w:rightFromText="180" w:vertAnchor="text" w:horzAnchor="margin" w:tblpXSpec="center" w:tblpY="19"/>
        <w:tblW w:w="6006" w:type="pct"/>
        <w:tblLayout w:type="fixed"/>
        <w:tblLook w:val="04A0" w:firstRow="1" w:lastRow="0" w:firstColumn="1" w:lastColumn="0" w:noHBand="0" w:noVBand="1"/>
      </w:tblPr>
      <w:tblGrid>
        <w:gridCol w:w="726"/>
        <w:gridCol w:w="2037"/>
        <w:gridCol w:w="649"/>
        <w:gridCol w:w="3411"/>
        <w:gridCol w:w="450"/>
        <w:gridCol w:w="1484"/>
        <w:gridCol w:w="1480"/>
      </w:tblGrid>
      <w:tr w:rsidR="00B466B9" w:rsidTr="00682040">
        <w:trPr>
          <w:trHeight w:val="460"/>
        </w:trPr>
        <w:tc>
          <w:tcPr>
            <w:tcW w:w="5000" w:type="pct"/>
            <w:gridSpan w:val="7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466B9" w:rsidRDefault="00B466B9" w:rsidP="00682040"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36"/>
                <w:szCs w:val="36"/>
              </w:rPr>
            </w:pPr>
            <w:bookmarkStart w:id="0" w:name="RANGE!A1:G31"/>
            <w:r>
              <w:rPr>
                <w:rFonts w:ascii="仿宋_GB2312" w:eastAsia="仿宋_GB2312" w:hint="eastAsia"/>
                <w:b/>
                <w:bCs/>
                <w:color w:val="000000"/>
                <w:kern w:val="0"/>
                <w:sz w:val="36"/>
                <w:szCs w:val="36"/>
              </w:rPr>
              <w:t>上海工程技术大学</w:t>
            </w:r>
            <w:r>
              <w:rPr>
                <w:rFonts w:ascii="仿宋_GB2312" w:eastAsia="仿宋_GB2312" w:hint="eastAsia"/>
                <w:b/>
                <w:bCs/>
                <w:color w:val="000000"/>
                <w:kern w:val="0"/>
                <w:sz w:val="36"/>
                <w:szCs w:val="36"/>
                <w:lang w:eastAsia="zh-Hans"/>
              </w:rPr>
              <w:t>“</w:t>
            </w:r>
            <w:r>
              <w:rPr>
                <w:rFonts w:ascii="仿宋_GB2312" w:eastAsia="仿宋_GB2312" w:hint="eastAsia"/>
                <w:b/>
                <w:bCs/>
                <w:color w:val="000000"/>
                <w:kern w:val="0"/>
                <w:sz w:val="36"/>
                <w:szCs w:val="36"/>
              </w:rPr>
              <w:t>活力团支部</w:t>
            </w:r>
            <w:r>
              <w:rPr>
                <w:rFonts w:ascii="仿宋_GB2312" w:eastAsia="仿宋_GB2312" w:hint="eastAsia"/>
                <w:b/>
                <w:bCs/>
                <w:color w:val="000000"/>
                <w:kern w:val="0"/>
                <w:sz w:val="36"/>
                <w:szCs w:val="36"/>
                <w:lang w:eastAsia="zh-Hans"/>
              </w:rPr>
              <w:t>”</w:t>
            </w:r>
            <w:r>
              <w:rPr>
                <w:rFonts w:ascii="仿宋_GB2312" w:eastAsia="仿宋_GB2312" w:hint="eastAsia"/>
                <w:b/>
                <w:bCs/>
                <w:color w:val="000000"/>
                <w:kern w:val="0"/>
                <w:sz w:val="36"/>
                <w:szCs w:val="36"/>
              </w:rPr>
              <w:t>申报表</w:t>
            </w:r>
            <w:bookmarkEnd w:id="0"/>
          </w:p>
        </w:tc>
      </w:tr>
      <w:tr w:rsidR="00B466B9" w:rsidTr="00682040">
        <w:trPr>
          <w:trHeight w:val="600"/>
        </w:trPr>
        <w:tc>
          <w:tcPr>
            <w:tcW w:w="166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6B9" w:rsidRDefault="00B466B9" w:rsidP="00682040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学院：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6B9" w:rsidRDefault="00B466B9" w:rsidP="00682040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年级：</w:t>
            </w:r>
          </w:p>
        </w:tc>
        <w:tc>
          <w:tcPr>
            <w:tcW w:w="16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6B9" w:rsidRDefault="00B466B9" w:rsidP="00682040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专业：</w:t>
            </w:r>
          </w:p>
        </w:tc>
      </w:tr>
      <w:tr w:rsidR="00B466B9" w:rsidTr="00682040">
        <w:trPr>
          <w:trHeight w:val="600"/>
        </w:trPr>
        <w:tc>
          <w:tcPr>
            <w:tcW w:w="166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6B9" w:rsidRDefault="00B466B9" w:rsidP="00682040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团支部名称：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6B9" w:rsidRDefault="00B466B9" w:rsidP="00682040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团支书姓名：</w:t>
            </w:r>
          </w:p>
        </w:tc>
        <w:tc>
          <w:tcPr>
            <w:tcW w:w="16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6B9" w:rsidRDefault="00B466B9" w:rsidP="00682040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联系方式：</w:t>
            </w:r>
          </w:p>
        </w:tc>
      </w:tr>
      <w:tr w:rsidR="00B466B9" w:rsidTr="00682040">
        <w:trPr>
          <w:trHeight w:val="680"/>
        </w:trPr>
        <w:tc>
          <w:tcPr>
            <w:tcW w:w="166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6B9" w:rsidRDefault="00B466B9" w:rsidP="00682040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班级团员人数：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6B9" w:rsidRDefault="00B466B9" w:rsidP="00682040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班级总人数：</w:t>
            </w:r>
          </w:p>
        </w:tc>
        <w:tc>
          <w:tcPr>
            <w:tcW w:w="16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6B9" w:rsidRDefault="00B466B9" w:rsidP="00682040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团青比例：</w:t>
            </w:r>
          </w:p>
        </w:tc>
      </w:tr>
      <w:tr w:rsidR="00B466B9" w:rsidTr="00682040">
        <w:trPr>
          <w:trHeight w:val="600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6B9" w:rsidRDefault="00B466B9" w:rsidP="00682040"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基 </w:t>
            </w:r>
            <w:proofErr w:type="gramStart"/>
            <w:r>
              <w:rPr>
                <w:rFonts w:ascii="仿宋_GB2312" w:eastAsia="仿宋_GB2312" w:hint="eastAsia"/>
                <w:b/>
                <w:bCs/>
                <w:color w:val="000000"/>
                <w:kern w:val="0"/>
                <w:sz w:val="28"/>
                <w:szCs w:val="28"/>
              </w:rPr>
              <w:t>础</w:t>
            </w:r>
            <w:proofErr w:type="gramEnd"/>
            <w:r>
              <w:rPr>
                <w:rFonts w:ascii="仿宋_GB2312" w:eastAsia="仿宋_GB2312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分 </w:t>
            </w:r>
          </w:p>
        </w:tc>
      </w:tr>
      <w:tr w:rsidR="00B466B9" w:rsidTr="00682040">
        <w:trPr>
          <w:trHeight w:val="60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6B9" w:rsidRDefault="00B466B9" w:rsidP="00682040"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92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6B9" w:rsidRDefault="00B466B9" w:rsidP="00682040"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  <w:szCs w:val="24"/>
              </w:rPr>
              <w:t>评分维度（满分1</w:t>
            </w:r>
            <w:r>
              <w:rPr>
                <w:rFonts w:ascii="仿宋_GB2312" w:eastAsia="仿宋_GB2312"/>
                <w:b/>
                <w:bCs/>
                <w:color w:val="000000"/>
                <w:kern w:val="0"/>
                <w:sz w:val="24"/>
                <w:szCs w:val="24"/>
              </w:rPr>
              <w:t>00</w:t>
            </w:r>
            <w:r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6B9" w:rsidRDefault="00B466B9" w:rsidP="00682040"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  <w:szCs w:val="24"/>
              </w:rPr>
              <w:t>分值</w:t>
            </w:r>
          </w:p>
        </w:tc>
      </w:tr>
      <w:tr w:rsidR="00B466B9" w:rsidTr="00682040">
        <w:trPr>
          <w:trHeight w:val="60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6B9" w:rsidRDefault="00B466B9" w:rsidP="00682040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92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6B9" w:rsidRDefault="00B466B9" w:rsidP="00682040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思想政治</w:t>
            </w:r>
            <w:proofErr w:type="gramStart"/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引领成效</w:t>
            </w:r>
            <w:proofErr w:type="gramEnd"/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好（</w:t>
            </w:r>
            <w: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  <w:t>20分）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6B9" w:rsidRDefault="00B466B9" w:rsidP="00682040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B466B9" w:rsidTr="00682040">
        <w:trPr>
          <w:trHeight w:val="60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6B9" w:rsidRDefault="00B466B9" w:rsidP="00682040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92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6B9" w:rsidRDefault="00B466B9" w:rsidP="00682040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组织运行活力强（</w:t>
            </w:r>
            <w: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  <w:t>20分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6B9" w:rsidRDefault="00B466B9" w:rsidP="00682040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B466B9" w:rsidTr="00682040">
        <w:trPr>
          <w:trHeight w:val="60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6B9" w:rsidRDefault="00B466B9" w:rsidP="00682040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92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6B9" w:rsidRDefault="00B466B9" w:rsidP="00682040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工作开展活力强（</w:t>
            </w:r>
            <w: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  <w:t>20分）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6B9" w:rsidRDefault="00B466B9" w:rsidP="00682040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B466B9" w:rsidTr="00682040">
        <w:trPr>
          <w:trHeight w:val="60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6B9" w:rsidRDefault="00B466B9" w:rsidP="00682040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92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6B9" w:rsidRDefault="00B466B9" w:rsidP="00682040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团员参与活力强（</w:t>
            </w:r>
            <w: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  <w:t>20分）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6B9" w:rsidRDefault="00B466B9" w:rsidP="00682040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B466B9" w:rsidTr="00682040">
        <w:trPr>
          <w:trHeight w:val="60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6B9" w:rsidRDefault="00B466B9" w:rsidP="00682040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92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6B9" w:rsidRDefault="00B466B9" w:rsidP="00682040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宣传展示活力强（</w:t>
            </w:r>
            <w: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  <w:t>20分）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6B9" w:rsidRDefault="00B466B9" w:rsidP="00682040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B466B9" w:rsidTr="00682040">
        <w:trPr>
          <w:trHeight w:val="600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6B9" w:rsidRDefault="00B466B9" w:rsidP="00682040"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附 加 分 </w:t>
            </w:r>
          </w:p>
        </w:tc>
      </w:tr>
      <w:tr w:rsidR="00B466B9" w:rsidTr="00682040">
        <w:trPr>
          <w:trHeight w:val="60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6B9" w:rsidRDefault="00B466B9" w:rsidP="00682040"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6B9" w:rsidRDefault="00B466B9" w:rsidP="00682040"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  <w:szCs w:val="24"/>
              </w:rPr>
              <w:t>获奖人（单位）</w:t>
            </w:r>
          </w:p>
        </w:tc>
        <w:tc>
          <w:tcPr>
            <w:tcW w:w="22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6B9" w:rsidRDefault="00B466B9" w:rsidP="00682040"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  <w:szCs w:val="24"/>
              </w:rPr>
              <w:t>奖项名称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6B9" w:rsidRDefault="00B466B9" w:rsidP="00682040"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  <w:szCs w:val="24"/>
              </w:rPr>
              <w:t>获奖级别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6B9" w:rsidRDefault="00B466B9" w:rsidP="00682040"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  <w:szCs w:val="24"/>
              </w:rPr>
              <w:t>分值</w:t>
            </w:r>
          </w:p>
        </w:tc>
      </w:tr>
      <w:tr w:rsidR="00B466B9" w:rsidTr="00682040">
        <w:trPr>
          <w:trHeight w:val="60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6B9" w:rsidRDefault="00B466B9" w:rsidP="00682040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6B9" w:rsidRDefault="00B466B9" w:rsidP="00682040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6B9" w:rsidRDefault="00B466B9" w:rsidP="00682040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6B9" w:rsidRDefault="00B466B9" w:rsidP="00682040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6B9" w:rsidRDefault="00B466B9" w:rsidP="00682040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B466B9" w:rsidTr="00682040">
        <w:trPr>
          <w:trHeight w:val="60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6B9" w:rsidRDefault="00B466B9" w:rsidP="00682040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6B9" w:rsidRDefault="00B466B9" w:rsidP="00682040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6B9" w:rsidRDefault="00B466B9" w:rsidP="00682040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6B9" w:rsidRDefault="00B466B9" w:rsidP="00682040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6B9" w:rsidRDefault="00B466B9" w:rsidP="00682040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B466B9" w:rsidTr="00682040">
        <w:trPr>
          <w:trHeight w:val="60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6B9" w:rsidRDefault="00B466B9" w:rsidP="00682040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6B9" w:rsidRDefault="00B466B9" w:rsidP="00682040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6B9" w:rsidRDefault="00B466B9" w:rsidP="00682040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6B9" w:rsidRDefault="00B466B9" w:rsidP="00682040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6B9" w:rsidRDefault="00B466B9" w:rsidP="00682040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B466B9" w:rsidTr="00682040">
        <w:trPr>
          <w:trHeight w:val="60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6B9" w:rsidRDefault="00B466B9" w:rsidP="00682040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6B9" w:rsidRDefault="00B466B9" w:rsidP="00682040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6B9" w:rsidRDefault="00B466B9" w:rsidP="00682040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6B9" w:rsidRDefault="00B466B9" w:rsidP="00682040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6B9" w:rsidRDefault="00B466B9" w:rsidP="00682040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B466B9" w:rsidTr="00682040">
        <w:trPr>
          <w:trHeight w:val="60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6B9" w:rsidRDefault="00B466B9" w:rsidP="00682040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6B9" w:rsidRDefault="00B466B9" w:rsidP="00682040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6B9" w:rsidRDefault="00B466B9" w:rsidP="00682040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6B9" w:rsidRDefault="00B466B9" w:rsidP="00682040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6B9" w:rsidRDefault="00B466B9" w:rsidP="00682040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B466B9" w:rsidTr="00682040">
        <w:trPr>
          <w:trHeight w:val="600"/>
        </w:trPr>
        <w:tc>
          <w:tcPr>
            <w:tcW w:w="35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:rsidR="00B466B9" w:rsidRDefault="00B466B9" w:rsidP="00682040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6B9" w:rsidRDefault="00B466B9" w:rsidP="00682040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总分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6B9" w:rsidRDefault="00B466B9" w:rsidP="00682040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 w:rsidR="00B466B9" w:rsidRDefault="00B466B9" w:rsidP="00B466B9">
      <w:pPr>
        <w:widowControl/>
        <w:jc w:val="left"/>
        <w:rPr>
          <w:rFonts w:ascii="仿宋_GB2312" w:eastAsia="仿宋_GB2312"/>
        </w:rPr>
      </w:pPr>
      <w:r>
        <w:rPr>
          <w:rFonts w:ascii="仿宋_GB2312" w:eastAsia="仿宋_GB2312" w:hint="eastAsia"/>
          <w:sz w:val="24"/>
          <w:szCs w:val="28"/>
        </w:rPr>
        <w:t>备注：“团青比例”是指本团支部成员中的团员青年占班级总人数的百分比。</w:t>
      </w:r>
    </w:p>
    <w:p w:rsidR="00B466B9" w:rsidRDefault="00B466B9" w:rsidP="00B466B9">
      <w:pPr>
        <w:widowControl/>
        <w:jc w:val="left"/>
      </w:pPr>
    </w:p>
    <w:p w:rsidR="00F876C8" w:rsidRPr="00B466B9" w:rsidRDefault="00F876C8">
      <w:bookmarkStart w:id="1" w:name="_GoBack"/>
      <w:bookmarkEnd w:id="1"/>
    </w:p>
    <w:sectPr w:rsidR="00F876C8" w:rsidRPr="00B466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71E" w:rsidRDefault="0065071E" w:rsidP="00B466B9">
      <w:r>
        <w:separator/>
      </w:r>
    </w:p>
  </w:endnote>
  <w:endnote w:type="continuationSeparator" w:id="0">
    <w:p w:rsidR="0065071E" w:rsidRDefault="0065071E" w:rsidP="00B46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71E" w:rsidRDefault="0065071E" w:rsidP="00B466B9">
      <w:r>
        <w:separator/>
      </w:r>
    </w:p>
  </w:footnote>
  <w:footnote w:type="continuationSeparator" w:id="0">
    <w:p w:rsidR="0065071E" w:rsidRDefault="0065071E" w:rsidP="00B466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703"/>
    <w:rsid w:val="0065071E"/>
    <w:rsid w:val="00B466B9"/>
    <w:rsid w:val="00DB4703"/>
    <w:rsid w:val="00F8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6B9"/>
    <w:pPr>
      <w:widowControl w:val="0"/>
      <w:jc w:val="both"/>
    </w:pPr>
    <w:rPr>
      <w:rFonts w:ascii="等线" w:eastAsia="等线" w:hAnsi="等线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66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66B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66B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66B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6B9"/>
    <w:pPr>
      <w:widowControl w:val="0"/>
      <w:jc w:val="both"/>
    </w:pPr>
    <w:rPr>
      <w:rFonts w:ascii="等线" w:eastAsia="等线" w:hAnsi="等线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66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66B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66B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66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沈静</dc:creator>
  <cp:keywords/>
  <dc:description/>
  <cp:lastModifiedBy>沈静</cp:lastModifiedBy>
  <cp:revision>2</cp:revision>
  <dcterms:created xsi:type="dcterms:W3CDTF">2021-03-25T06:28:00Z</dcterms:created>
  <dcterms:modified xsi:type="dcterms:W3CDTF">2021-03-25T06:29:00Z</dcterms:modified>
</cp:coreProperties>
</file>